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-65628</wp:posOffset>
                      </wp:positionH>
                      <wp:positionV relativeFrom="paragraph">
                        <wp:posOffset>398046</wp:posOffset>
                      </wp:positionV>
                      <wp:extent cx="6226901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6901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8B53A7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VACUUM FORMER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5.15pt;margin-top:31.35pt;width:490.3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RM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" filled="f" stroked="f">
                      <v:textbox>
                        <w:txbxContent>
                          <w:p w:rsidR="00AE6DAA" w:rsidRPr="005D0CB2" w:rsidRDefault="008B53A7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VACUUM FORMER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027D4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3.2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73678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44384</wp:posOffset>
                  </wp:positionH>
                  <wp:positionV relativeFrom="page">
                    <wp:posOffset>29622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21969</wp:posOffset>
                  </wp:positionH>
                  <wp:positionV relativeFrom="page">
                    <wp:posOffset>54643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6C2337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Are you wearing a suitable</w:t>
            </w:r>
            <w:r w:rsidR="006C2337">
              <w:rPr>
                <w:rFonts w:ascii="Arial" w:hAnsi="Arial" w:cs="Arial"/>
                <w:bCs/>
                <w:sz w:val="28"/>
              </w:rPr>
              <w:t xml:space="preserve"> protective workshop</w:t>
            </w:r>
            <w:r>
              <w:rPr>
                <w:rFonts w:ascii="Arial" w:hAnsi="Arial" w:cs="Arial"/>
                <w:bCs/>
                <w:sz w:val="28"/>
              </w:rPr>
              <w:t xml:space="preserve"> apron</w:t>
            </w:r>
            <w:r w:rsidR="00FA0EE0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54D" w:rsidTr="006C2337">
        <w:trPr>
          <w:trHeight w:hRule="exact" w:val="2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8554D" w:rsidRDefault="0078554D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4D" w:rsidRDefault="0078554D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54D" w:rsidRPr="00B26B40" w:rsidRDefault="0078554D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78554D">
        <w:trPr>
          <w:trHeight w:hRule="exact" w:val="57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A36872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Does this power tool have a suitable, safe work area?</w:t>
            </w:r>
            <w:r w:rsidR="0078554D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6C2337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all safety guards serviceable and in place?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6C2337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forming table in good condition?</w:t>
            </w:r>
            <w:r w:rsidR="00A36872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6C2337">
        <w:trPr>
          <w:trHeight w:hRule="exact" w:val="81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6C2337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all clamping arrangements adequate, secure and correctly adjusted?</w:t>
            </w:r>
            <w:r w:rsidR="00CE09CD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D00" w:rsidTr="006C2337">
        <w:trPr>
          <w:trHeight w:hRule="exact" w:val="84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D00" w:rsidRDefault="006C2337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all controls in their correct position before the vacuum former is turned 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D00" w:rsidRPr="00B26B40" w:rsidRDefault="00785D0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2337" w:rsidTr="006C2337">
        <w:trPr>
          <w:trHeight w:hRule="exact" w:val="84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37" w:rsidRDefault="006C2337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Has your teacher checked all adjustments, i.e. heat settings and air pressures, before vacuuming?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2337" w:rsidRPr="00B26B40" w:rsidRDefault="006C2337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C2337" w:rsidTr="006C2337">
        <w:trPr>
          <w:trHeight w:hRule="exact" w:val="84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337" w:rsidRDefault="006C2337" w:rsidP="00785D00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 ensured there are no other students in the surrounding area?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C2337" w:rsidRPr="00B26B40" w:rsidRDefault="006C2337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D75520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2510155</wp:posOffset>
                </wp:positionV>
                <wp:extent cx="571500" cy="7213600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1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520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520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520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D75520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5pt;margin-top:197.65pt;width:45pt;height:56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75520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75520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75520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D75520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6329490</wp:posOffset>
                </wp:positionH>
                <wp:positionV relativeFrom="paragraph">
                  <wp:posOffset>-103489</wp:posOffset>
                </wp:positionV>
                <wp:extent cx="571500" cy="2522526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22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8B53A7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Vacuum Former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pt;margin-top:-8.15pt;width:45pt;height:19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" stroked="f">
                <v:textbox style="layout-flow:vertical-ideographic">
                  <w:txbxContent>
                    <w:p w:rsidR="00AE6DAA" w:rsidRPr="00171E1D" w:rsidRDefault="008B53A7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Vacuum Former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A5363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1468</wp:posOffset>
                      </wp:positionH>
                      <wp:positionV relativeFrom="paragraph">
                        <wp:posOffset>384233</wp:posOffset>
                      </wp:positionV>
                      <wp:extent cx="6169231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9231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8B53A7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VACUUM FORMER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.1pt;margin-top:30.25pt;width:485.7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" filled="f" stroked="f">
                      <v:textbox>
                        <w:txbxContent>
                          <w:p w:rsidR="0018653F" w:rsidRPr="005D0CB2" w:rsidRDefault="008B53A7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VACUUM FORMER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6C2337" w:rsidRPr="006C2337" w:rsidRDefault="006C2337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Take particular care when vacuum forming very hot thermoplastic materials. High air pressures are also used in this forming process.</w:t>
            </w:r>
          </w:p>
          <w:p w:rsidR="006C2337" w:rsidRPr="006C2337" w:rsidRDefault="006C2337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Familiarise yourself with all machine operations and controls. If in doubt, ask for assistance.</w:t>
            </w:r>
          </w:p>
          <w:p w:rsidR="006C2337" w:rsidRPr="006C2337" w:rsidRDefault="006C2337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Pre-heat the vacuum former to be sure the machine has reached the required temperature. Always handle heated plastic material with suitable cotton gloves. </w:t>
            </w:r>
          </w:p>
          <w:p w:rsidR="006C2337" w:rsidRPr="006C2337" w:rsidRDefault="006C2337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hands clear of the clamping area, the platen and the heating element while the machine is operating. </w:t>
            </w:r>
          </w:p>
          <w:p w:rsidR="006C2337" w:rsidRPr="006C2337" w:rsidRDefault="006C2337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Take care to ensure that the heating element is moved away from the plastics material before the vacuum forming process begins. </w:t>
            </w:r>
          </w:p>
          <w:p w:rsidR="006C2337" w:rsidRPr="006C2337" w:rsidRDefault="006C2337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Ensure that the air pressure vacuum is released to zero before releasing the clamping arrangements. </w:t>
            </w:r>
          </w:p>
          <w:p w:rsidR="00785D00" w:rsidRPr="00577B05" w:rsidRDefault="006C2337" w:rsidP="00A36872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use the compressed air to cool down an article or to clean down the work area. </w:t>
            </w:r>
            <w:r w:rsidR="00785D00">
              <w:rPr>
                <w:rFonts w:ascii="Arial" w:hAnsi="Arial"/>
                <w:sz w:val="26"/>
                <w:szCs w:val="20"/>
              </w:rPr>
              <w:t xml:space="preserve">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6C2337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Caution – high air pressures and heated plastics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6C2337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Ensure all switches, guards and surfaces are cleaned. 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36872">
        <w:trPr>
          <w:trHeight w:hRule="exact" w:val="71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6C2337">
              <w:rPr>
                <w:rFonts w:ascii="Arial" w:hAnsi="Arial" w:cs="Arial"/>
                <w:sz w:val="26"/>
              </w:rPr>
              <w:t xml:space="preserve">Hot machine parts          </w:t>
            </w:r>
            <w:r w:rsidR="00B64027">
              <w:rPr>
                <w:rFonts w:ascii="Arial" w:hAnsi="Arial" w:cs="Arial"/>
                <w:sz w:val="26"/>
              </w:rPr>
              <w:t xml:space="preserve">    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</w:t>
            </w:r>
            <w:r w:rsidR="006C2337">
              <w:rPr>
                <w:rFonts w:ascii="Arial" w:hAnsi="Arial" w:cs="Arial"/>
                <w:sz w:val="26"/>
              </w:rPr>
              <w:t xml:space="preserve">   </w:t>
            </w:r>
            <w:r w:rsidR="00C7009D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6C2337">
              <w:rPr>
                <w:rFonts w:ascii="Arial" w:hAnsi="Arial" w:cs="Arial"/>
                <w:sz w:val="26"/>
              </w:rPr>
              <w:t>Burns</w:t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</w:p>
          <w:p w:rsidR="007475D3" w:rsidRPr="00AA0A02" w:rsidRDefault="007A1D6A" w:rsidP="006C2337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6C2337">
              <w:rPr>
                <w:rFonts w:ascii="Arial" w:hAnsi="Arial" w:cs="Arial"/>
                <w:sz w:val="26"/>
              </w:rPr>
              <w:t xml:space="preserve">Compressed air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</w:t>
            </w:r>
            <w:r w:rsidR="00B64027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  <w:r w:rsidR="007475D3">
              <w:rPr>
                <w:rFonts w:ascii="Arial" w:hAnsi="Arial" w:cs="Arial"/>
                <w:sz w:val="26"/>
              </w:rPr>
              <w:t xml:space="preserve">          </w:t>
            </w:r>
          </w:p>
        </w:tc>
      </w:tr>
    </w:tbl>
    <w:p w:rsidR="00775F4B" w:rsidRPr="00775F4B" w:rsidRDefault="00A36872" w:rsidP="00E27934">
      <w:pPr>
        <w:pStyle w:val="BodyText3"/>
        <w:rPr>
          <w:color w:val="000000"/>
          <w:szCs w:val="24"/>
        </w:rPr>
      </w:pPr>
      <w:bookmarkStart w:id="0" w:name="_GoBack"/>
      <w:bookmarkEnd w:id="0"/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8004810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5.05pt;margin-top:630.3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2"/>
      <w:headerReference w:type="first" r:id="rId13"/>
      <w:footerReference w:type="first" r:id="rId14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3027D4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302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3027D4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02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3027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3027D4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7D4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3027D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3027D4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027D4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3027D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492CA2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2C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492C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492CA2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2C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492C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492CA2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2CA2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492CA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492CA2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2CA2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492CA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B0A55"/>
    <w:rsid w:val="000C11AE"/>
    <w:rsid w:val="000C396D"/>
    <w:rsid w:val="000D08FA"/>
    <w:rsid w:val="000D48CF"/>
    <w:rsid w:val="000E3450"/>
    <w:rsid w:val="000F1D4A"/>
    <w:rsid w:val="0010506C"/>
    <w:rsid w:val="00122E7E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D4D18"/>
    <w:rsid w:val="002E2144"/>
    <w:rsid w:val="002E58B1"/>
    <w:rsid w:val="002F01E7"/>
    <w:rsid w:val="002F1D03"/>
    <w:rsid w:val="003027D4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2CA2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77B05"/>
    <w:rsid w:val="00581271"/>
    <w:rsid w:val="005926E4"/>
    <w:rsid w:val="005B3A76"/>
    <w:rsid w:val="005C4074"/>
    <w:rsid w:val="005C7621"/>
    <w:rsid w:val="005D1C88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C2337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475D3"/>
    <w:rsid w:val="0076749A"/>
    <w:rsid w:val="00767D11"/>
    <w:rsid w:val="0077123A"/>
    <w:rsid w:val="00774F08"/>
    <w:rsid w:val="00775F4B"/>
    <w:rsid w:val="00782165"/>
    <w:rsid w:val="0078554D"/>
    <w:rsid w:val="00785D00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53A7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24214"/>
    <w:rsid w:val="00A353F0"/>
    <w:rsid w:val="00A36035"/>
    <w:rsid w:val="00A36872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4027"/>
    <w:rsid w:val="00B676B8"/>
    <w:rsid w:val="00B70123"/>
    <w:rsid w:val="00B755E6"/>
    <w:rsid w:val="00B933A0"/>
    <w:rsid w:val="00B964A1"/>
    <w:rsid w:val="00BA00DD"/>
    <w:rsid w:val="00BA4E94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09CD"/>
    <w:rsid w:val="00CE6C31"/>
    <w:rsid w:val="00D050D2"/>
    <w:rsid w:val="00D14662"/>
    <w:rsid w:val="00D15B9C"/>
    <w:rsid w:val="00D34FC4"/>
    <w:rsid w:val="00D37040"/>
    <w:rsid w:val="00D57AF0"/>
    <w:rsid w:val="00D64F37"/>
    <w:rsid w:val="00D66A1E"/>
    <w:rsid w:val="00D74D1D"/>
    <w:rsid w:val="00D75520"/>
    <w:rsid w:val="00D922F7"/>
    <w:rsid w:val="00DC0195"/>
    <w:rsid w:val="00DC7C17"/>
    <w:rsid w:val="00DE6DCD"/>
    <w:rsid w:val="00DE78BD"/>
    <w:rsid w:val="00DF352C"/>
    <w:rsid w:val="00DF4FF5"/>
    <w:rsid w:val="00DF733D"/>
    <w:rsid w:val="00E01882"/>
    <w:rsid w:val="00E11F89"/>
    <w:rsid w:val="00E15075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A0EE0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5B415250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79DED-1B50-4AEF-A01C-8240F7544FBA}"/>
</file>

<file path=customXml/itemProps2.xml><?xml version="1.0" encoding="utf-8"?>
<ds:datastoreItem xmlns:ds="http://schemas.openxmlformats.org/officeDocument/2006/customXml" ds:itemID="{22E85EA2-C4C2-4FCF-97E4-826F7719AEC9}"/>
</file>

<file path=customXml/itemProps3.xml><?xml version="1.0" encoding="utf-8"?>
<ds:datastoreItem xmlns:ds="http://schemas.openxmlformats.org/officeDocument/2006/customXml" ds:itemID="{FA63DCDC-B841-41C0-8A41-88F50C233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Vacuum former portable (Card)</dc:title>
  <dc:subject/>
  <dc:creator>COOPER, Philip;CLARK, Brian</dc:creator>
  <cp:keywords>DETE, Education Queensland</cp:keywords>
  <cp:lastModifiedBy>OVERETT, Sophie</cp:lastModifiedBy>
  <cp:revision>6</cp:revision>
  <cp:lastPrinted>2012-02-01T05:31:00Z</cp:lastPrinted>
  <dcterms:created xsi:type="dcterms:W3CDTF">2018-08-21T05:02:00Z</dcterms:created>
  <dcterms:modified xsi:type="dcterms:W3CDTF">2018-08-27T01:13:00Z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